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A" w:rsidRDefault="00255887">
      <w:r>
        <w:t>OUTCOME QUESTIONS</w:t>
      </w:r>
    </w:p>
    <w:p w:rsidR="00255887" w:rsidRDefault="00255887"/>
    <w:p w:rsidR="00255887" w:rsidRDefault="00255887" w:rsidP="002558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Example Outcome Questions:</w:t>
      </w:r>
    </w:p>
    <w:p w:rsidR="00255887" w:rsidRDefault="00255887" w:rsidP="002558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</w:pPr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>What result would you like to take away from our conversation?</w:t>
      </w:r>
    </w:p>
    <w:p w:rsidR="00255887" w:rsidRDefault="00255887" w:rsidP="002558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</w:pPr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>What would you like to work on?</w:t>
      </w:r>
    </w:p>
    <w:p w:rsidR="00255887" w:rsidRDefault="00255887" w:rsidP="002558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</w:pPr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>What would make today’s conversation meaningful for you?</w:t>
      </w:r>
    </w:p>
    <w:p w:rsidR="00255887" w:rsidRDefault="00255887" w:rsidP="002558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Each of the previous questions accomplish several things that are critical to a coaching conversation:</w:t>
      </w:r>
    </w:p>
    <w:p w:rsidR="00255887" w:rsidRDefault="00255887" w:rsidP="002558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</w:pPr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 xml:space="preserve">They put the </w:t>
      </w:r>
      <w:proofErr w:type="spellStart"/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>coachee</w:t>
      </w:r>
      <w:proofErr w:type="spellEnd"/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 xml:space="preserve"> in the driver’s seat in determining the conversation’s outcome.</w:t>
      </w:r>
    </w:p>
    <w:p w:rsidR="00255887" w:rsidRDefault="00255887" w:rsidP="002558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</w:pPr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>They assume that there will be a result of some kind.</w:t>
      </w:r>
    </w:p>
    <w:p w:rsidR="00255887" w:rsidRDefault="00255887" w:rsidP="002558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</w:pPr>
      <w:r>
        <w:rPr>
          <w:rFonts w:ascii="Helvetica" w:hAnsi="Helvetica" w:cs="Helvetica"/>
          <w:color w:val="4D4D4D"/>
          <w:spacing w:val="-10"/>
          <w:kern w:val="1"/>
          <w:sz w:val="28"/>
          <w:szCs w:val="28"/>
        </w:rPr>
        <w:t>They are motivational.</w:t>
      </w:r>
    </w:p>
    <w:p w:rsidR="00255887" w:rsidRDefault="00255887" w:rsidP="002558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The words “</w:t>
      </w:r>
      <w:proofErr w:type="spellStart"/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result,”“work</w:t>
      </w:r>
      <w:proofErr w:type="spellEnd"/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 xml:space="preserve"> on,” and “meaningful,” </w:t>
      </w:r>
      <w:proofErr w:type="gramStart"/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suggest</w:t>
      </w:r>
      <w:proofErr w:type="gramEnd"/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 xml:space="preserve"> that there will be progress, which contrasts with the lack of hope that the </w:t>
      </w:r>
      <w:proofErr w:type="spellStart"/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coachee</w:t>
      </w:r>
      <w:proofErr w:type="spellEnd"/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 xml:space="preserve"> may have been feeling prior to the conversation.</w:t>
      </w:r>
    </w:p>
    <w:p w:rsidR="00255887" w:rsidRDefault="00255887" w:rsidP="00255887">
      <w:pP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So, the best way to determine the outcome of the conversation is to simply ask the other person one of these outcome questions.</w:t>
      </w:r>
    </w:p>
    <w:p w:rsidR="00255887" w:rsidRDefault="00255887" w:rsidP="00255887">
      <w:pP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</w:p>
    <w:p w:rsidR="00255887" w:rsidRDefault="00255887" w:rsidP="00255887">
      <w:pP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Keith E. Webb</w:t>
      </w: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br/>
        <w:t>Active Results LLC</w:t>
      </w:r>
    </w:p>
    <w:p w:rsidR="00255887" w:rsidRDefault="00255887" w:rsidP="00255887">
      <w:pP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Bellevue, WA.</w:t>
      </w:r>
    </w:p>
    <w:p w:rsidR="00255887" w:rsidRDefault="00255887" w:rsidP="00255887">
      <w:pP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</w:p>
    <w:p w:rsidR="00255887" w:rsidRDefault="00255887" w:rsidP="00255887">
      <w:pP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 xml:space="preserve">Home </w:t>
      </w:r>
    </w:p>
    <w:p w:rsidR="00255887" w:rsidRDefault="00255887" w:rsidP="00255887">
      <w:pP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</w:pP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232 N.E. 174</w:t>
      </w:r>
      <w:r w:rsidRPr="00255887">
        <w:rPr>
          <w:rFonts w:ascii="Helvetica" w:hAnsi="Helvetica" w:cs="Helvetica"/>
          <w:color w:val="4D4D4D"/>
          <w:spacing w:val="-10"/>
          <w:kern w:val="1"/>
          <w:sz w:val="30"/>
          <w:szCs w:val="30"/>
          <w:vertAlign w:val="superscript"/>
        </w:rPr>
        <w:t>th</w:t>
      </w:r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 xml:space="preserve"> Place</w:t>
      </w:r>
    </w:p>
    <w:p w:rsidR="00255887" w:rsidRDefault="00255887" w:rsidP="00255887"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Bellevue, WA 98</w:t>
      </w:r>
      <w:bookmarkStart w:id="0" w:name="_GoBack"/>
      <w:bookmarkEnd w:id="0"/>
      <w:r>
        <w:rPr>
          <w:rFonts w:ascii="Helvetica" w:hAnsi="Helvetica" w:cs="Helvetica"/>
          <w:color w:val="4D4D4D"/>
          <w:spacing w:val="-10"/>
          <w:kern w:val="1"/>
          <w:sz w:val="30"/>
          <w:szCs w:val="30"/>
        </w:rPr>
        <w:t>008</w:t>
      </w:r>
    </w:p>
    <w:sectPr w:rsidR="00255887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87"/>
    <w:rsid w:val="001E75FB"/>
    <w:rsid w:val="00255887"/>
    <w:rsid w:val="003A4F23"/>
    <w:rsid w:val="00470C80"/>
    <w:rsid w:val="004D2BA5"/>
    <w:rsid w:val="00683FA6"/>
    <w:rsid w:val="007B5F4A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2014-09-05T06:34:00Z</dcterms:created>
  <dcterms:modified xsi:type="dcterms:W3CDTF">2014-09-05T06:36:00Z</dcterms:modified>
</cp:coreProperties>
</file>